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C026D" w14:textId="77777777" w:rsidR="0066696E" w:rsidRPr="0066696E" w:rsidRDefault="0066696E" w:rsidP="0066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6E">
        <w:rPr>
          <w:rFonts w:ascii="Times New Roman" w:hAnsi="Times New Roman" w:cs="Times New Roman"/>
          <w:b/>
          <w:sz w:val="28"/>
          <w:szCs w:val="28"/>
        </w:rPr>
        <w:t xml:space="preserve">Медиаплан информационного сопровождения деятельности детского технопарка «Кванториум» </w:t>
      </w:r>
    </w:p>
    <w:p w14:paraId="238B711D" w14:textId="1E596948" w:rsidR="00DF161B" w:rsidRDefault="0066696E" w:rsidP="0066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6E">
        <w:rPr>
          <w:rFonts w:ascii="Times New Roman" w:hAnsi="Times New Roman" w:cs="Times New Roman"/>
          <w:b/>
          <w:sz w:val="28"/>
          <w:szCs w:val="28"/>
        </w:rPr>
        <w:t>города Димитровграда Ульяновской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860"/>
        <w:gridCol w:w="3994"/>
        <w:gridCol w:w="3153"/>
        <w:gridCol w:w="1803"/>
        <w:gridCol w:w="2071"/>
      </w:tblGrid>
      <w:tr w:rsidR="0066696E" w14:paraId="113905E6" w14:textId="77777777" w:rsidTr="006A6A1E">
        <w:tc>
          <w:tcPr>
            <w:tcW w:w="679" w:type="dxa"/>
          </w:tcPr>
          <w:p w14:paraId="4E059D72" w14:textId="77777777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EB3265" w14:textId="4E5490D8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0" w:type="dxa"/>
          </w:tcPr>
          <w:p w14:paraId="33D396AE" w14:textId="77777777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0F93D03" w14:textId="7C0DADDB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94" w:type="dxa"/>
          </w:tcPr>
          <w:p w14:paraId="74A65A47" w14:textId="4BFC77DF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53" w:type="dxa"/>
          </w:tcPr>
          <w:p w14:paraId="2CE24CDB" w14:textId="4A7CC771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803" w:type="dxa"/>
          </w:tcPr>
          <w:p w14:paraId="00AB44B4" w14:textId="667EEE35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071" w:type="dxa"/>
          </w:tcPr>
          <w:p w14:paraId="45776A62" w14:textId="70ACAAB4" w:rsidR="0066696E" w:rsidRDefault="0066696E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сопровождения</w:t>
            </w:r>
          </w:p>
        </w:tc>
      </w:tr>
      <w:tr w:rsidR="00E77332" w14:paraId="69148BA6" w14:textId="77777777" w:rsidTr="006A6A1E">
        <w:tc>
          <w:tcPr>
            <w:tcW w:w="679" w:type="dxa"/>
            <w:vMerge w:val="restart"/>
          </w:tcPr>
          <w:p w14:paraId="53A414C2" w14:textId="2B1DA544" w:rsidR="00E77332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268322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  <w:vMerge w:val="restart"/>
          </w:tcPr>
          <w:p w14:paraId="58BD25E6" w14:textId="5454A233" w:rsidR="00E77332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технопарка для различных аудиторий</w:t>
            </w:r>
          </w:p>
        </w:tc>
        <w:tc>
          <w:tcPr>
            <w:tcW w:w="3994" w:type="dxa"/>
            <w:vMerge w:val="restart"/>
          </w:tcPr>
          <w:p w14:paraId="6B63D712" w14:textId="47AE3F45" w:rsidR="00E77332" w:rsidRDefault="006A6A1E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77332"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детского технопарка «Кванториум» для различных аудиторий: обучающиеся, педагоги и учителя, родители</w:t>
            </w:r>
            <w:r w:rsidR="00067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17CADDC5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Телевидение:</w:t>
            </w:r>
          </w:p>
          <w:p w14:paraId="12671F57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-Дим ТВ</w:t>
            </w:r>
          </w:p>
          <w:p w14:paraId="703ECAAB" w14:textId="45F39116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ДимГрад24</w:t>
            </w:r>
          </w:p>
        </w:tc>
        <w:tc>
          <w:tcPr>
            <w:tcW w:w="1803" w:type="dxa"/>
            <w:vMerge w:val="restart"/>
          </w:tcPr>
          <w:p w14:paraId="33F1E926" w14:textId="4200DEEE" w:rsidR="00E77332" w:rsidRPr="008D3575" w:rsidRDefault="0006776A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575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071" w:type="dxa"/>
            <w:vMerge w:val="restart"/>
          </w:tcPr>
          <w:p w14:paraId="628A275A" w14:textId="6F9071DA" w:rsidR="00E77332" w:rsidRDefault="008D3575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575">
              <w:rPr>
                <w:rFonts w:ascii="Times New Roman" w:hAnsi="Times New Roman" w:cs="Times New Roman"/>
                <w:sz w:val="28"/>
                <w:szCs w:val="28"/>
              </w:rPr>
              <w:t>Репортаж, анонс</w:t>
            </w:r>
          </w:p>
        </w:tc>
      </w:tr>
      <w:tr w:rsidR="00E77332" w14:paraId="59E0AD26" w14:textId="77777777" w:rsidTr="006A6A1E">
        <w:tc>
          <w:tcPr>
            <w:tcW w:w="679" w:type="dxa"/>
            <w:vMerge/>
          </w:tcPr>
          <w:p w14:paraId="2D07AD71" w14:textId="77777777" w:rsidR="00E77332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1A95A411" w14:textId="77777777" w:rsidR="00E77332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79C3D5BF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2EB0B6BF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СМИ:</w:t>
            </w:r>
          </w:p>
          <w:p w14:paraId="68EBFBB7" w14:textId="1AB71C29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-«Димитровград»</w:t>
            </w:r>
          </w:p>
        </w:tc>
        <w:tc>
          <w:tcPr>
            <w:tcW w:w="1803" w:type="dxa"/>
            <w:vMerge/>
          </w:tcPr>
          <w:p w14:paraId="40249B15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575E5B48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32" w:rsidRPr="00377146" w14:paraId="0854DD67" w14:textId="77777777" w:rsidTr="006A6A1E">
        <w:tc>
          <w:tcPr>
            <w:tcW w:w="679" w:type="dxa"/>
            <w:vMerge/>
          </w:tcPr>
          <w:p w14:paraId="1B5F7C66" w14:textId="77777777" w:rsidR="00E77332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3934169E" w14:textId="77777777" w:rsidR="00E77332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1E5482C4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7668CA28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интернет-ресурсы:</w:t>
            </w:r>
          </w:p>
          <w:p w14:paraId="0F9FF350" w14:textId="77777777" w:rsid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mo73.ru</w:t>
            </w:r>
          </w:p>
          <w:p w14:paraId="5EF4A5DB" w14:textId="77777777" w:rsid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rmc73.ru</w:t>
            </w:r>
          </w:p>
          <w:p w14:paraId="6203B8CD" w14:textId="77777777" w:rsid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dopobr73.ru</w:t>
            </w:r>
          </w:p>
          <w:p w14:paraId="4074005D" w14:textId="77777777" w:rsid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dimgrad24.ru</w:t>
            </w:r>
          </w:p>
          <w:p w14:paraId="5C3ABB0B" w14:textId="77777777" w:rsid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trisosny.ru</w:t>
            </w:r>
          </w:p>
          <w:p w14:paraId="2B296B1A" w14:textId="2F79C90C" w:rsidR="00C603CB" w:rsidRP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dim-spo.ru</w:t>
            </w:r>
          </w:p>
        </w:tc>
        <w:tc>
          <w:tcPr>
            <w:tcW w:w="1803" w:type="dxa"/>
            <w:vMerge/>
          </w:tcPr>
          <w:p w14:paraId="6EFE8C60" w14:textId="77777777" w:rsidR="00E77332" w:rsidRPr="002C0539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365C271A" w14:textId="77777777" w:rsidR="00E77332" w:rsidRPr="002C0539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7332" w14:paraId="242BBD9F" w14:textId="77777777" w:rsidTr="006A6A1E">
        <w:tc>
          <w:tcPr>
            <w:tcW w:w="679" w:type="dxa"/>
            <w:vMerge/>
          </w:tcPr>
          <w:p w14:paraId="3ABE5A70" w14:textId="77777777" w:rsidR="00E77332" w:rsidRPr="002C0539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vMerge/>
          </w:tcPr>
          <w:p w14:paraId="33A03FFF" w14:textId="77777777" w:rsidR="00E77332" w:rsidRPr="002C0539" w:rsidRDefault="00E77332" w:rsidP="006669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4" w:type="dxa"/>
            <w:vMerge/>
          </w:tcPr>
          <w:p w14:paraId="25C3F427" w14:textId="77777777" w:rsidR="00E77332" w:rsidRPr="002C0539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3" w:type="dxa"/>
          </w:tcPr>
          <w:p w14:paraId="778656FE" w14:textId="77777777" w:rsidR="00E77332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сети:</w:t>
            </w:r>
          </w:p>
          <w:p w14:paraId="2B959DD3" w14:textId="77777777" w:rsid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C10AB07" w14:textId="77777777" w:rsid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97A3FD3" w14:textId="4CCCAD3C" w:rsidR="00C603CB" w:rsidRPr="00C603CB" w:rsidRDefault="00C603CB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сетевых СМИ</w:t>
            </w:r>
          </w:p>
        </w:tc>
        <w:tc>
          <w:tcPr>
            <w:tcW w:w="1803" w:type="dxa"/>
            <w:vMerge/>
          </w:tcPr>
          <w:p w14:paraId="11EF82AF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2C751ECF" w14:textId="77777777" w:rsidR="00E77332" w:rsidRDefault="00E77332" w:rsidP="00666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6A6A1E" w14:paraId="606B4064" w14:textId="77777777" w:rsidTr="006A6A1E">
        <w:tc>
          <w:tcPr>
            <w:tcW w:w="679" w:type="dxa"/>
            <w:vMerge w:val="restart"/>
          </w:tcPr>
          <w:p w14:paraId="66650178" w14:textId="690E3D2A" w:rsidR="006A6A1E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0" w:type="dxa"/>
            <w:vMerge w:val="restart"/>
          </w:tcPr>
          <w:p w14:paraId="4BF646D0" w14:textId="01C279AB" w:rsidR="006A6A1E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соглашений о сетевом взаимодействии с партнерами детского технопарка «Кванториум»</w:t>
            </w:r>
          </w:p>
        </w:tc>
        <w:tc>
          <w:tcPr>
            <w:tcW w:w="3994" w:type="dxa"/>
            <w:vMerge w:val="restart"/>
          </w:tcPr>
          <w:p w14:paraId="42077AD2" w14:textId="1629A304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D3575">
              <w:rPr>
                <w:rFonts w:ascii="Times New Roman" w:hAnsi="Times New Roman" w:cs="Times New Roman"/>
                <w:sz w:val="28"/>
                <w:szCs w:val="28"/>
              </w:rPr>
              <w:t>Освещение моментов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подписания соглашений между детским технопарком «Кванториум» и индустриальными и интеллектуальными партнерами</w:t>
            </w:r>
          </w:p>
        </w:tc>
        <w:tc>
          <w:tcPr>
            <w:tcW w:w="3153" w:type="dxa"/>
          </w:tcPr>
          <w:p w14:paraId="2FEC1620" w14:textId="77777777" w:rsidR="006A6A1E" w:rsidRDefault="006A6A1E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Телевидение:</w:t>
            </w:r>
          </w:p>
          <w:p w14:paraId="02878E33" w14:textId="77777777" w:rsidR="006A6A1E" w:rsidRDefault="006A6A1E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-Дим ТВ</w:t>
            </w:r>
          </w:p>
          <w:p w14:paraId="33FF9B4A" w14:textId="2566F460" w:rsidR="006A6A1E" w:rsidRDefault="006A6A1E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ДимГрад24</w:t>
            </w:r>
          </w:p>
        </w:tc>
        <w:tc>
          <w:tcPr>
            <w:tcW w:w="1803" w:type="dxa"/>
            <w:vMerge w:val="restart"/>
          </w:tcPr>
          <w:p w14:paraId="6FF526EB" w14:textId="3ECB5574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71" w:type="dxa"/>
            <w:vMerge w:val="restart"/>
          </w:tcPr>
          <w:p w14:paraId="2AE2F8B0" w14:textId="058C2FF1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</w:tr>
      <w:tr w:rsidR="006A6A1E" w14:paraId="7C77377B" w14:textId="77777777" w:rsidTr="006A6A1E">
        <w:tc>
          <w:tcPr>
            <w:tcW w:w="679" w:type="dxa"/>
            <w:vMerge/>
          </w:tcPr>
          <w:p w14:paraId="25508B36" w14:textId="77777777" w:rsidR="006A6A1E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1DF969B7" w14:textId="77777777" w:rsidR="006A6A1E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045955D2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1BA75E73" w14:textId="77777777" w:rsidR="006A6A1E" w:rsidRDefault="006A6A1E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СМИ:</w:t>
            </w:r>
          </w:p>
          <w:p w14:paraId="723DFF93" w14:textId="181E937D" w:rsidR="006A6A1E" w:rsidRDefault="006A6A1E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-«Димитровград»</w:t>
            </w:r>
          </w:p>
        </w:tc>
        <w:tc>
          <w:tcPr>
            <w:tcW w:w="1803" w:type="dxa"/>
            <w:vMerge/>
          </w:tcPr>
          <w:p w14:paraId="4F82A3A3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61CC7A28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1E" w:rsidRPr="00377146" w14:paraId="49B90AC8" w14:textId="77777777" w:rsidTr="006A6A1E">
        <w:tc>
          <w:tcPr>
            <w:tcW w:w="679" w:type="dxa"/>
            <w:vMerge/>
          </w:tcPr>
          <w:p w14:paraId="7A8601B0" w14:textId="77777777" w:rsidR="006A6A1E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01FBB760" w14:textId="77777777" w:rsidR="006A6A1E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30B689DC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DBBF5B7" w14:textId="21AD4199" w:rsidR="006A6A1E" w:rsidRPr="004F5618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интернет-ресурсы:</w:t>
            </w:r>
          </w:p>
          <w:p w14:paraId="5ECE6776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mo73.ru</w:t>
            </w:r>
          </w:p>
          <w:p w14:paraId="2F640EFB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rmc73.ru</w:t>
            </w:r>
          </w:p>
          <w:p w14:paraId="2C9F895A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dopobr73.ru</w:t>
            </w:r>
          </w:p>
          <w:p w14:paraId="7F65172F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dimgrad24.ru</w:t>
            </w:r>
          </w:p>
          <w:p w14:paraId="64376FF1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trisosny.ru</w:t>
            </w:r>
          </w:p>
          <w:p w14:paraId="65D3884D" w14:textId="3DCE52C8" w:rsidR="006A6A1E" w:rsidRPr="004F5618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dim-spo.ru</w:t>
            </w:r>
          </w:p>
        </w:tc>
        <w:tc>
          <w:tcPr>
            <w:tcW w:w="1803" w:type="dxa"/>
            <w:vMerge/>
          </w:tcPr>
          <w:p w14:paraId="7F20D879" w14:textId="77777777" w:rsidR="006A6A1E" w:rsidRPr="004F5618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2A1D8661" w14:textId="77777777" w:rsidR="006A6A1E" w:rsidRPr="004F5618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6A1E" w:rsidRPr="004F5618" w14:paraId="6A1D75F3" w14:textId="77777777" w:rsidTr="006A6A1E">
        <w:tc>
          <w:tcPr>
            <w:tcW w:w="679" w:type="dxa"/>
            <w:vMerge/>
          </w:tcPr>
          <w:p w14:paraId="21ACCB00" w14:textId="77777777" w:rsidR="006A6A1E" w:rsidRPr="002C0539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vMerge/>
          </w:tcPr>
          <w:p w14:paraId="7CF476AB" w14:textId="77777777" w:rsidR="006A6A1E" w:rsidRPr="002C0539" w:rsidRDefault="006A6A1E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4" w:type="dxa"/>
            <w:vMerge/>
          </w:tcPr>
          <w:p w14:paraId="49798840" w14:textId="77777777" w:rsidR="006A6A1E" w:rsidRPr="002C0539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3" w:type="dxa"/>
          </w:tcPr>
          <w:p w14:paraId="56827163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сети:</w:t>
            </w:r>
          </w:p>
          <w:p w14:paraId="6544C86A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AC98877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6CE6BA" w14:textId="4084FDAB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сетевых СМИ</w:t>
            </w:r>
          </w:p>
        </w:tc>
        <w:tc>
          <w:tcPr>
            <w:tcW w:w="1803" w:type="dxa"/>
            <w:vMerge/>
          </w:tcPr>
          <w:p w14:paraId="2ADC417E" w14:textId="77777777" w:rsidR="006A6A1E" w:rsidRPr="004F5618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5EC94308" w14:textId="77777777" w:rsidR="006A6A1E" w:rsidRPr="004F5618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1C63" w:rsidRPr="004F5618" w14:paraId="0CFA541E" w14:textId="77777777" w:rsidTr="006A6A1E">
        <w:tc>
          <w:tcPr>
            <w:tcW w:w="679" w:type="dxa"/>
            <w:vMerge w:val="restart"/>
          </w:tcPr>
          <w:p w14:paraId="4DF999A0" w14:textId="7A79C4C2" w:rsidR="008A1C63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0" w:type="dxa"/>
            <w:vMerge w:val="restart"/>
          </w:tcPr>
          <w:p w14:paraId="7B877759" w14:textId="409A8A02" w:rsidR="008A1C63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и наставников детского технопарка «Кванториум»</w:t>
            </w:r>
          </w:p>
        </w:tc>
        <w:tc>
          <w:tcPr>
            <w:tcW w:w="3994" w:type="dxa"/>
            <w:vMerge w:val="restart"/>
          </w:tcPr>
          <w:p w14:paraId="66477DB2" w14:textId="5A7C7733" w:rsidR="0006776A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1C63">
              <w:rPr>
                <w:rFonts w:ascii="Times New Roman" w:hAnsi="Times New Roman" w:cs="Times New Roman"/>
                <w:sz w:val="28"/>
                <w:szCs w:val="28"/>
              </w:rPr>
              <w:t xml:space="preserve">Набор педагогов и наставников по направлениям детского технопарка «Кванториум». </w:t>
            </w:r>
          </w:p>
          <w:p w14:paraId="1C69C7D0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A1C63">
              <w:rPr>
                <w:rFonts w:ascii="Times New Roman" w:hAnsi="Times New Roman" w:cs="Times New Roman"/>
                <w:sz w:val="28"/>
                <w:szCs w:val="28"/>
              </w:rPr>
              <w:t xml:space="preserve">Новость об участии педагогов в образовательных сессиях ФГАУ «ФНФРО». </w:t>
            </w:r>
          </w:p>
          <w:p w14:paraId="7310C241" w14:textId="4A222ECA" w:rsidR="008A1C63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A1C63">
              <w:rPr>
                <w:rFonts w:ascii="Times New Roman" w:hAnsi="Times New Roman" w:cs="Times New Roman"/>
                <w:sz w:val="28"/>
                <w:szCs w:val="28"/>
              </w:rPr>
              <w:t xml:space="preserve">Репортажи с курсов повышения квалификации. </w:t>
            </w:r>
          </w:p>
          <w:p w14:paraId="16FA8493" w14:textId="17E63BC0" w:rsidR="0006776A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6776A" w:rsidRPr="006A6A1E">
              <w:rPr>
                <w:rFonts w:ascii="Times New Roman" w:hAnsi="Times New Roman" w:cs="Times New Roman"/>
                <w:sz w:val="28"/>
                <w:szCs w:val="28"/>
              </w:rPr>
              <w:t>Новост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776A"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педагогов в образовательных сессиях различного уровня</w:t>
            </w:r>
          </w:p>
        </w:tc>
        <w:tc>
          <w:tcPr>
            <w:tcW w:w="3153" w:type="dxa"/>
          </w:tcPr>
          <w:p w14:paraId="667C685E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Телевидение:</w:t>
            </w:r>
          </w:p>
          <w:p w14:paraId="3AD879F5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-Дим ТВ</w:t>
            </w:r>
          </w:p>
          <w:p w14:paraId="23BCBCF7" w14:textId="1DCB809A" w:rsidR="008A1C63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ДимГрад24</w:t>
            </w:r>
          </w:p>
        </w:tc>
        <w:tc>
          <w:tcPr>
            <w:tcW w:w="1803" w:type="dxa"/>
            <w:vMerge w:val="restart"/>
          </w:tcPr>
          <w:p w14:paraId="1AAA2719" w14:textId="33B45D45" w:rsidR="008A1C63" w:rsidRPr="004F5618" w:rsidRDefault="008D3575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71" w:type="dxa"/>
            <w:vMerge w:val="restart"/>
          </w:tcPr>
          <w:p w14:paraId="0CAABBFB" w14:textId="34CF932A" w:rsidR="008A1C63" w:rsidRPr="004F5618" w:rsidRDefault="008D3575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</w:tr>
      <w:tr w:rsidR="008A1C63" w:rsidRPr="004F5618" w14:paraId="77CB8AAC" w14:textId="77777777" w:rsidTr="006A6A1E">
        <w:tc>
          <w:tcPr>
            <w:tcW w:w="679" w:type="dxa"/>
            <w:vMerge/>
          </w:tcPr>
          <w:p w14:paraId="445832AD" w14:textId="77777777" w:rsidR="008A1C63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069CF5B6" w14:textId="77777777" w:rsidR="008A1C63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4E8AF8F2" w14:textId="77777777" w:rsidR="008A1C63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4E9EA0D6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СМИ:</w:t>
            </w:r>
          </w:p>
          <w:p w14:paraId="447D2DBC" w14:textId="419E2959" w:rsidR="008A1C63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-«Димитровград»</w:t>
            </w:r>
          </w:p>
        </w:tc>
        <w:tc>
          <w:tcPr>
            <w:tcW w:w="1803" w:type="dxa"/>
            <w:vMerge/>
          </w:tcPr>
          <w:p w14:paraId="11506CA0" w14:textId="77777777" w:rsidR="008A1C63" w:rsidRPr="004F5618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5563FC1B" w14:textId="77777777" w:rsidR="008A1C63" w:rsidRPr="004F5618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C63" w:rsidRPr="00377146" w14:paraId="474A1A0B" w14:textId="77777777" w:rsidTr="006A6A1E">
        <w:tc>
          <w:tcPr>
            <w:tcW w:w="679" w:type="dxa"/>
            <w:vMerge/>
          </w:tcPr>
          <w:p w14:paraId="410E7226" w14:textId="77777777" w:rsidR="008A1C63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623DFE09" w14:textId="77777777" w:rsidR="008A1C63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7F477E20" w14:textId="77777777" w:rsidR="008A1C63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71E6349D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интернет-ресурсы:</w:t>
            </w:r>
          </w:p>
          <w:p w14:paraId="525EE0DE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mo73.ru</w:t>
            </w:r>
          </w:p>
          <w:p w14:paraId="1CE581B6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rmc73.ru</w:t>
            </w:r>
          </w:p>
          <w:p w14:paraId="2BADED86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dopobr73.ru</w:t>
            </w:r>
          </w:p>
          <w:p w14:paraId="4A7DEF51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dimgrad24.ru</w:t>
            </w:r>
          </w:p>
          <w:p w14:paraId="5C52D4C2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trisosny.ru</w:t>
            </w:r>
          </w:p>
          <w:p w14:paraId="74BE902D" w14:textId="70B90A9D" w:rsidR="008A1C63" w:rsidRP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dim-spo.ru</w:t>
            </w:r>
          </w:p>
        </w:tc>
        <w:tc>
          <w:tcPr>
            <w:tcW w:w="1803" w:type="dxa"/>
            <w:vMerge/>
          </w:tcPr>
          <w:p w14:paraId="4DAE069B" w14:textId="77777777" w:rsidR="008A1C63" w:rsidRPr="008A1C63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284056AE" w14:textId="77777777" w:rsidR="008A1C63" w:rsidRPr="008A1C63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1C63" w:rsidRPr="008A1C63" w14:paraId="451AEA91" w14:textId="77777777" w:rsidTr="006A6A1E">
        <w:tc>
          <w:tcPr>
            <w:tcW w:w="679" w:type="dxa"/>
            <w:vMerge/>
          </w:tcPr>
          <w:p w14:paraId="7FA93DF6" w14:textId="77777777" w:rsidR="008A1C63" w:rsidRPr="002C0539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vMerge/>
          </w:tcPr>
          <w:p w14:paraId="1ABB1290" w14:textId="77777777" w:rsidR="008A1C63" w:rsidRPr="002C0539" w:rsidRDefault="008A1C6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4" w:type="dxa"/>
            <w:vMerge/>
          </w:tcPr>
          <w:p w14:paraId="15C3CC19" w14:textId="77777777" w:rsidR="008A1C63" w:rsidRPr="002C0539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3" w:type="dxa"/>
          </w:tcPr>
          <w:p w14:paraId="7CC8A838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сети:</w:t>
            </w:r>
          </w:p>
          <w:p w14:paraId="38EA6AE6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413CB74" w14:textId="77777777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798DE3" w14:textId="5670E912" w:rsidR="008A1C63" w:rsidRDefault="008A1C63" w:rsidP="008A1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сетевых СМИ</w:t>
            </w:r>
          </w:p>
        </w:tc>
        <w:tc>
          <w:tcPr>
            <w:tcW w:w="1803" w:type="dxa"/>
            <w:vMerge/>
          </w:tcPr>
          <w:p w14:paraId="3944F6C9" w14:textId="77777777" w:rsidR="008A1C63" w:rsidRPr="008A1C63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25BC5523" w14:textId="77777777" w:rsidR="008A1C63" w:rsidRPr="008A1C63" w:rsidRDefault="008A1C6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18D2" w:rsidRPr="008A1C63" w14:paraId="722E1106" w14:textId="77777777" w:rsidTr="006A6A1E">
        <w:tc>
          <w:tcPr>
            <w:tcW w:w="679" w:type="dxa"/>
            <w:vMerge w:val="restart"/>
          </w:tcPr>
          <w:p w14:paraId="53BDF9D6" w14:textId="6C500B83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0" w:type="dxa"/>
            <w:vMerge w:val="restart"/>
          </w:tcPr>
          <w:p w14:paraId="3A267A0F" w14:textId="1ECBFDD0" w:rsidR="001C18D2" w:rsidRPr="006A6A1E" w:rsidRDefault="001C18D2" w:rsidP="001C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1E">
              <w:rPr>
                <w:rFonts w:ascii="Times New Roman" w:hAnsi="Times New Roman" w:cs="Times New Roman"/>
                <w:sz w:val="28"/>
                <w:szCs w:val="28"/>
              </w:rPr>
              <w:t>Старт набора детей. Запуск рекламной кампании</w:t>
            </w:r>
          </w:p>
        </w:tc>
        <w:tc>
          <w:tcPr>
            <w:tcW w:w="3994" w:type="dxa"/>
            <w:vMerge w:val="restart"/>
          </w:tcPr>
          <w:p w14:paraId="332D7D37" w14:textId="74D836DC" w:rsidR="006A6A1E" w:rsidRP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6776A" w:rsidRPr="006A6A1E">
              <w:rPr>
                <w:rFonts w:ascii="Times New Roman" w:hAnsi="Times New Roman" w:cs="Times New Roman"/>
                <w:sz w:val="28"/>
                <w:szCs w:val="28"/>
              </w:rPr>
              <w:t>Реклам</w:t>
            </w:r>
            <w:r w:rsidRPr="006A6A1E">
              <w:rPr>
                <w:rFonts w:ascii="Times New Roman" w:hAnsi="Times New Roman" w:cs="Times New Roman"/>
                <w:sz w:val="28"/>
                <w:szCs w:val="28"/>
              </w:rPr>
              <w:t>ная кампания о начале набора на новый учебный год.</w:t>
            </w:r>
            <w:r w:rsidR="0006776A"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AAAD88" w14:textId="40959E2C" w:rsidR="0006776A" w:rsidRP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C18D2"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Набор детей совместно образовательными учреждениями муниципального образования. </w:t>
            </w:r>
          </w:p>
          <w:p w14:paraId="34D6CE7F" w14:textId="5DFCAF89" w:rsidR="0006776A" w:rsidRP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76A" w:rsidRPr="006A6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8D2"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Онлайн реклама на порталах, в социальных сетях, размещение плакатов в </w:t>
            </w:r>
            <w:r w:rsidR="001C18D2" w:rsidRPr="006A6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организациях, местах массового пребывания</w:t>
            </w:r>
            <w:r w:rsidR="00DF0492" w:rsidRPr="006A6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8D2" w:rsidRPr="006A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2559D4" w14:textId="71A4CB28" w:rsidR="001C18D2" w:rsidRPr="006A6A1E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958271E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Телевидение:</w:t>
            </w:r>
          </w:p>
          <w:p w14:paraId="7300EF78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-Дим ТВ</w:t>
            </w:r>
          </w:p>
          <w:p w14:paraId="40F405B0" w14:textId="05EFD159" w:rsidR="001C18D2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ДимГрад24</w:t>
            </w:r>
          </w:p>
        </w:tc>
        <w:tc>
          <w:tcPr>
            <w:tcW w:w="1803" w:type="dxa"/>
            <w:vMerge w:val="restart"/>
          </w:tcPr>
          <w:p w14:paraId="6C8B0B86" w14:textId="47B28267" w:rsidR="001C18D2" w:rsidRPr="002C0539" w:rsidRDefault="002C0539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071" w:type="dxa"/>
            <w:vMerge w:val="restart"/>
          </w:tcPr>
          <w:p w14:paraId="2D4604AC" w14:textId="13599465" w:rsidR="001C18D2" w:rsidRPr="008A1C63" w:rsidRDefault="008D3575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</w:tr>
      <w:tr w:rsidR="001C18D2" w:rsidRPr="008A1C63" w14:paraId="7C5B5F7C" w14:textId="77777777" w:rsidTr="006A6A1E">
        <w:tc>
          <w:tcPr>
            <w:tcW w:w="679" w:type="dxa"/>
            <w:vMerge/>
          </w:tcPr>
          <w:p w14:paraId="1577779A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2334154E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20221A52" w14:textId="77777777" w:rsid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36B70FD5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СМИ:</w:t>
            </w:r>
          </w:p>
          <w:p w14:paraId="57586C1E" w14:textId="1C8A78A5" w:rsidR="001C18D2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-«Димитровград»</w:t>
            </w:r>
          </w:p>
        </w:tc>
        <w:tc>
          <w:tcPr>
            <w:tcW w:w="1803" w:type="dxa"/>
            <w:vMerge/>
          </w:tcPr>
          <w:p w14:paraId="76389ACE" w14:textId="77777777" w:rsidR="001C18D2" w:rsidRPr="008A1C63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7497BDDB" w14:textId="77777777" w:rsidR="001C18D2" w:rsidRPr="008A1C63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D2" w:rsidRPr="00377146" w14:paraId="668BBA00" w14:textId="77777777" w:rsidTr="006A6A1E">
        <w:tc>
          <w:tcPr>
            <w:tcW w:w="679" w:type="dxa"/>
            <w:vMerge/>
          </w:tcPr>
          <w:p w14:paraId="500C578C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04877C4A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5CB7E1F9" w14:textId="77777777" w:rsid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35B316F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интернет-ресурсы:</w:t>
            </w:r>
          </w:p>
          <w:p w14:paraId="4DCCC167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mo73.ru</w:t>
            </w:r>
          </w:p>
          <w:p w14:paraId="43245D44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rmc73.ru</w:t>
            </w:r>
          </w:p>
          <w:p w14:paraId="651AD32A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dopobr73.ru</w:t>
            </w:r>
          </w:p>
          <w:p w14:paraId="5123EDD0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dimgrad24.ru</w:t>
            </w:r>
          </w:p>
          <w:p w14:paraId="6A67328E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trisosny.ru</w:t>
            </w:r>
          </w:p>
          <w:p w14:paraId="1564E50D" w14:textId="140B644E" w:rsidR="001C18D2" w:rsidRP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dim-spo.ru</w:t>
            </w:r>
          </w:p>
        </w:tc>
        <w:tc>
          <w:tcPr>
            <w:tcW w:w="1803" w:type="dxa"/>
            <w:vMerge/>
          </w:tcPr>
          <w:p w14:paraId="5AB3E429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4244DAD3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18D2" w:rsidRPr="001C18D2" w14:paraId="6A7290D7" w14:textId="77777777" w:rsidTr="006A6A1E">
        <w:tc>
          <w:tcPr>
            <w:tcW w:w="679" w:type="dxa"/>
            <w:vMerge/>
          </w:tcPr>
          <w:p w14:paraId="7EFE028E" w14:textId="77777777" w:rsidR="001C18D2" w:rsidRPr="002C0539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vMerge/>
          </w:tcPr>
          <w:p w14:paraId="71B504C8" w14:textId="77777777" w:rsidR="001C18D2" w:rsidRPr="002C0539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4" w:type="dxa"/>
            <w:vMerge/>
          </w:tcPr>
          <w:p w14:paraId="48856EF5" w14:textId="77777777" w:rsidR="001C18D2" w:rsidRPr="002C0539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3" w:type="dxa"/>
          </w:tcPr>
          <w:p w14:paraId="15CB4DB9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сети:</w:t>
            </w:r>
          </w:p>
          <w:p w14:paraId="3371610A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FA48444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FE820C" w14:textId="0572F10F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сетевых СМИ</w:t>
            </w:r>
          </w:p>
        </w:tc>
        <w:tc>
          <w:tcPr>
            <w:tcW w:w="1803" w:type="dxa"/>
            <w:vMerge/>
          </w:tcPr>
          <w:p w14:paraId="5BCFE66B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51C76B77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18D2" w:rsidRPr="001C18D2" w14:paraId="61179600" w14:textId="77777777" w:rsidTr="006A6A1E">
        <w:tc>
          <w:tcPr>
            <w:tcW w:w="679" w:type="dxa"/>
            <w:vMerge w:val="restart"/>
          </w:tcPr>
          <w:p w14:paraId="3F68BD91" w14:textId="172FF405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0" w:type="dxa"/>
            <w:vMerge w:val="restart"/>
          </w:tcPr>
          <w:p w14:paraId="303D29A9" w14:textId="132C29A4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проекту и общее информационное освещение</w:t>
            </w:r>
          </w:p>
        </w:tc>
        <w:tc>
          <w:tcPr>
            <w:tcW w:w="3994" w:type="dxa"/>
            <w:vMerge w:val="restart"/>
          </w:tcPr>
          <w:p w14:paraId="1A71F7CF" w14:textId="487FD7A4" w:rsidR="0006776A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18D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размещение роликов о преподавателях, имиджевых видеороликов о детском технопарке «Кванториум». </w:t>
            </w:r>
          </w:p>
          <w:p w14:paraId="357404E6" w14:textId="31B96890" w:rsidR="001C18D2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C18D2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мероприятий, направленных на информирование населения, потенциальных партнеров, обучающихся и их родителей (законных представителей) о детском технопарке «Кванториум».</w:t>
            </w:r>
          </w:p>
        </w:tc>
        <w:tc>
          <w:tcPr>
            <w:tcW w:w="3153" w:type="dxa"/>
          </w:tcPr>
          <w:p w14:paraId="765B7732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Телевидение:</w:t>
            </w:r>
          </w:p>
          <w:p w14:paraId="27AE2C38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-Дим ТВ</w:t>
            </w:r>
          </w:p>
          <w:p w14:paraId="3EECB07D" w14:textId="5FE31FF5" w:rsidR="001C18D2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ДимГрад24</w:t>
            </w:r>
          </w:p>
        </w:tc>
        <w:tc>
          <w:tcPr>
            <w:tcW w:w="1803" w:type="dxa"/>
            <w:vMerge w:val="restart"/>
          </w:tcPr>
          <w:p w14:paraId="193B8973" w14:textId="07862E27" w:rsidR="001C18D2" w:rsidRPr="001C18D2" w:rsidRDefault="002C0539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071" w:type="dxa"/>
            <w:vMerge w:val="restart"/>
          </w:tcPr>
          <w:p w14:paraId="1C14B2AF" w14:textId="58EFA414" w:rsidR="001C18D2" w:rsidRPr="001C18D2" w:rsidRDefault="008D3575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</w:p>
        </w:tc>
      </w:tr>
      <w:tr w:rsidR="001C18D2" w:rsidRPr="001C18D2" w14:paraId="6582D404" w14:textId="77777777" w:rsidTr="006A6A1E">
        <w:tc>
          <w:tcPr>
            <w:tcW w:w="679" w:type="dxa"/>
            <w:vMerge/>
          </w:tcPr>
          <w:p w14:paraId="7CE7995B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5BF326A7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1A1EB268" w14:textId="77777777" w:rsid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3205821A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СМИ:</w:t>
            </w:r>
          </w:p>
          <w:p w14:paraId="26AEFC2D" w14:textId="53F731FD" w:rsidR="001C18D2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-«Димитровград»</w:t>
            </w:r>
          </w:p>
        </w:tc>
        <w:tc>
          <w:tcPr>
            <w:tcW w:w="1803" w:type="dxa"/>
            <w:vMerge/>
          </w:tcPr>
          <w:p w14:paraId="220D0D43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69C27EAE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8D2" w:rsidRPr="00377146" w14:paraId="033E5029" w14:textId="77777777" w:rsidTr="006A6A1E">
        <w:tc>
          <w:tcPr>
            <w:tcW w:w="679" w:type="dxa"/>
            <w:vMerge/>
          </w:tcPr>
          <w:p w14:paraId="21346B36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7301B4E1" w14:textId="77777777" w:rsidR="001C18D2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238519C5" w14:textId="77777777" w:rsid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7C15588C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интернет-ресурсы:</w:t>
            </w:r>
          </w:p>
          <w:p w14:paraId="74ECB3E3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mo73.ru</w:t>
            </w:r>
          </w:p>
          <w:p w14:paraId="37BE0945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rmc73.ru</w:t>
            </w:r>
          </w:p>
          <w:p w14:paraId="10767502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dopobr73.ru</w:t>
            </w:r>
          </w:p>
          <w:p w14:paraId="2B739882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dimgrad24.ru</w:t>
            </w:r>
          </w:p>
          <w:p w14:paraId="0CAE7158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trisosny.ru</w:t>
            </w:r>
          </w:p>
          <w:p w14:paraId="443A621F" w14:textId="1B3F06B3" w:rsidR="001C18D2" w:rsidRP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dim-spo.ru</w:t>
            </w:r>
          </w:p>
        </w:tc>
        <w:tc>
          <w:tcPr>
            <w:tcW w:w="1803" w:type="dxa"/>
            <w:vMerge/>
          </w:tcPr>
          <w:p w14:paraId="0ED32B03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5625CD35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18D2" w:rsidRPr="001C18D2" w14:paraId="5AA5E196" w14:textId="77777777" w:rsidTr="006A6A1E">
        <w:tc>
          <w:tcPr>
            <w:tcW w:w="679" w:type="dxa"/>
            <w:vMerge/>
          </w:tcPr>
          <w:p w14:paraId="127CB2EC" w14:textId="77777777" w:rsidR="001C18D2" w:rsidRPr="002C0539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vMerge/>
          </w:tcPr>
          <w:p w14:paraId="54E8C613" w14:textId="77777777" w:rsidR="001C18D2" w:rsidRPr="002C0539" w:rsidRDefault="001C18D2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4" w:type="dxa"/>
            <w:vMerge/>
          </w:tcPr>
          <w:p w14:paraId="0103A58A" w14:textId="77777777" w:rsidR="001C18D2" w:rsidRPr="002C0539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3" w:type="dxa"/>
          </w:tcPr>
          <w:p w14:paraId="0E4DB6D9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сети:</w:t>
            </w:r>
          </w:p>
          <w:p w14:paraId="566C5F4C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1690D6DB" w14:textId="77777777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F2626C" w14:textId="4D8F46C8" w:rsidR="001C18D2" w:rsidRDefault="001C18D2" w:rsidP="001C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сетевых СМИ</w:t>
            </w:r>
          </w:p>
        </w:tc>
        <w:tc>
          <w:tcPr>
            <w:tcW w:w="1803" w:type="dxa"/>
            <w:vMerge/>
          </w:tcPr>
          <w:p w14:paraId="04B68110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6881E7C8" w14:textId="77777777" w:rsidR="001C18D2" w:rsidRPr="001C18D2" w:rsidRDefault="001C18D2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4893" w:rsidRPr="006A4893" w14:paraId="1A405D61" w14:textId="77777777" w:rsidTr="006A6A1E">
        <w:tc>
          <w:tcPr>
            <w:tcW w:w="679" w:type="dxa"/>
            <w:vMerge w:val="restart"/>
          </w:tcPr>
          <w:p w14:paraId="323358DC" w14:textId="324B0D22" w:rsidR="006A4893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0" w:type="dxa"/>
            <w:vMerge w:val="restart"/>
          </w:tcPr>
          <w:p w14:paraId="76E4BEE5" w14:textId="1D1BB370" w:rsidR="006A4893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реализации проекта за 202</w:t>
            </w:r>
            <w:r w:rsidR="00377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Представление результатов общественного мнения о проекте.</w:t>
            </w:r>
          </w:p>
        </w:tc>
        <w:tc>
          <w:tcPr>
            <w:tcW w:w="3994" w:type="dxa"/>
            <w:vMerge w:val="restart"/>
          </w:tcPr>
          <w:p w14:paraId="27A74017" w14:textId="3C86D6B2" w:rsidR="0006776A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A4893">
              <w:rPr>
                <w:rFonts w:ascii="Times New Roman" w:hAnsi="Times New Roman" w:cs="Times New Roman"/>
                <w:sz w:val="28"/>
                <w:szCs w:val="28"/>
              </w:rPr>
              <w:t xml:space="preserve">Отчет о деятельности технопарка «Кванториум». </w:t>
            </w:r>
          </w:p>
          <w:p w14:paraId="29C54831" w14:textId="77777777" w:rsidR="006A6A1E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A489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результатов общественного мнения о проекте: опрос родителей, педагогов, статистика. </w:t>
            </w:r>
          </w:p>
          <w:p w14:paraId="407C4244" w14:textId="5E4C221B" w:rsidR="006A4893" w:rsidRDefault="006A6A1E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6A4893">
              <w:rPr>
                <w:rFonts w:ascii="Times New Roman" w:hAnsi="Times New Roman" w:cs="Times New Roman"/>
                <w:sz w:val="28"/>
                <w:szCs w:val="28"/>
              </w:rPr>
              <w:t>Интервьюирование детей, родителей, педагогов.</w:t>
            </w:r>
          </w:p>
        </w:tc>
        <w:tc>
          <w:tcPr>
            <w:tcW w:w="3153" w:type="dxa"/>
          </w:tcPr>
          <w:p w14:paraId="70FE290B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Телевидение:</w:t>
            </w:r>
          </w:p>
          <w:p w14:paraId="6CE3048E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-Дим ТВ</w:t>
            </w:r>
          </w:p>
          <w:p w14:paraId="7A06F3E8" w14:textId="5C32A995" w:rsidR="006A4893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ДимГрад24</w:t>
            </w:r>
          </w:p>
        </w:tc>
        <w:tc>
          <w:tcPr>
            <w:tcW w:w="1803" w:type="dxa"/>
            <w:vMerge w:val="restart"/>
          </w:tcPr>
          <w:p w14:paraId="77C7F6E0" w14:textId="5D3AA185" w:rsidR="006A4893" w:rsidRP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71" w:type="dxa"/>
            <w:vMerge w:val="restart"/>
          </w:tcPr>
          <w:p w14:paraId="4D56E948" w14:textId="12669819" w:rsidR="006A4893" w:rsidRPr="006A4893" w:rsidRDefault="008D3575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Репортаж, интервью</w:t>
            </w:r>
          </w:p>
        </w:tc>
      </w:tr>
      <w:tr w:rsidR="006A4893" w:rsidRPr="006A4893" w14:paraId="0A336D96" w14:textId="77777777" w:rsidTr="006A6A1E">
        <w:tc>
          <w:tcPr>
            <w:tcW w:w="679" w:type="dxa"/>
            <w:vMerge/>
          </w:tcPr>
          <w:p w14:paraId="5159E3D2" w14:textId="77777777" w:rsidR="006A4893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0085E083" w14:textId="77777777" w:rsidR="006A4893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2B02A050" w14:textId="77777777" w:rsid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03474AF9" w14:textId="77777777" w:rsidR="00144EFC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СМИ:</w:t>
            </w:r>
          </w:p>
          <w:p w14:paraId="1ECCE2AD" w14:textId="5D95E7A1" w:rsidR="006A4893" w:rsidRDefault="00144EFC" w:rsidP="00144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-«Димитровград»</w:t>
            </w:r>
          </w:p>
        </w:tc>
        <w:tc>
          <w:tcPr>
            <w:tcW w:w="1803" w:type="dxa"/>
            <w:vMerge/>
          </w:tcPr>
          <w:p w14:paraId="3520BC03" w14:textId="77777777" w:rsidR="006A4893" w:rsidRP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Merge/>
          </w:tcPr>
          <w:p w14:paraId="43D980EA" w14:textId="77777777" w:rsidR="006A4893" w:rsidRP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893" w:rsidRPr="00377146" w14:paraId="7342C010" w14:textId="77777777" w:rsidTr="006A6A1E">
        <w:tc>
          <w:tcPr>
            <w:tcW w:w="679" w:type="dxa"/>
            <w:vMerge/>
          </w:tcPr>
          <w:p w14:paraId="423056DC" w14:textId="77777777" w:rsidR="006A4893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14:paraId="53811CF3" w14:textId="77777777" w:rsidR="006A4893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vMerge/>
          </w:tcPr>
          <w:p w14:paraId="1B4066C1" w14:textId="77777777" w:rsid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13E7F6FD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интернет-ресурсы:</w:t>
            </w:r>
          </w:p>
          <w:p w14:paraId="2C01AE6F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mo73.ru</w:t>
            </w:r>
          </w:p>
          <w:p w14:paraId="578DB4A2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rmc73.ru</w:t>
            </w:r>
          </w:p>
          <w:p w14:paraId="7257A2A9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dopobr73.ru</w:t>
            </w:r>
          </w:p>
          <w:p w14:paraId="2708183E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dimgrad24.ru</w:t>
            </w:r>
          </w:p>
          <w:p w14:paraId="7C96DD42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trisosny.ru</w:t>
            </w:r>
          </w:p>
          <w:p w14:paraId="10B2B0BD" w14:textId="42B32BE8" w:rsidR="006A4893" w:rsidRP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dim-spo.ru</w:t>
            </w:r>
          </w:p>
        </w:tc>
        <w:tc>
          <w:tcPr>
            <w:tcW w:w="1803" w:type="dxa"/>
            <w:vMerge/>
          </w:tcPr>
          <w:p w14:paraId="32330619" w14:textId="77777777" w:rsidR="006A4893" w:rsidRP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6A7DB2D7" w14:textId="77777777" w:rsidR="006A4893" w:rsidRP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4893" w:rsidRPr="006A4893" w14:paraId="7D1777D9" w14:textId="77777777" w:rsidTr="006A6A1E">
        <w:tc>
          <w:tcPr>
            <w:tcW w:w="679" w:type="dxa"/>
            <w:vMerge/>
          </w:tcPr>
          <w:p w14:paraId="19F4C789" w14:textId="77777777" w:rsidR="006A4893" w:rsidRPr="002C0539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0" w:type="dxa"/>
            <w:vMerge/>
          </w:tcPr>
          <w:p w14:paraId="5E979B73" w14:textId="77777777" w:rsidR="006A4893" w:rsidRPr="002C0539" w:rsidRDefault="006A4893" w:rsidP="004F5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4" w:type="dxa"/>
            <w:vMerge/>
          </w:tcPr>
          <w:p w14:paraId="79336BF5" w14:textId="77777777" w:rsidR="006A4893" w:rsidRPr="002C0539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3" w:type="dxa"/>
          </w:tcPr>
          <w:p w14:paraId="5BBB9663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сети:</w:t>
            </w:r>
          </w:p>
          <w:p w14:paraId="4685463B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01E41F5A" w14:textId="77777777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C18665" w14:textId="279371F9" w:rsidR="006A4893" w:rsidRDefault="006A4893" w:rsidP="006A4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сетевых СМИ</w:t>
            </w:r>
          </w:p>
        </w:tc>
        <w:tc>
          <w:tcPr>
            <w:tcW w:w="1803" w:type="dxa"/>
            <w:vMerge/>
          </w:tcPr>
          <w:p w14:paraId="4F4DBC37" w14:textId="77777777" w:rsidR="006A4893" w:rsidRP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</w:tcPr>
          <w:p w14:paraId="743A568E" w14:textId="77777777" w:rsidR="006A4893" w:rsidRPr="006A4893" w:rsidRDefault="006A4893" w:rsidP="004F5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728A900" w14:textId="77777777" w:rsidR="0066696E" w:rsidRPr="006A4893" w:rsidRDefault="0066696E" w:rsidP="006669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6696E" w:rsidRPr="006A4893" w:rsidSect="00666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C0"/>
    <w:rsid w:val="0006776A"/>
    <w:rsid w:val="00093D27"/>
    <w:rsid w:val="00144EFC"/>
    <w:rsid w:val="00152802"/>
    <w:rsid w:val="001C18D2"/>
    <w:rsid w:val="002C0539"/>
    <w:rsid w:val="003430F8"/>
    <w:rsid w:val="00377146"/>
    <w:rsid w:val="004F5618"/>
    <w:rsid w:val="00655B27"/>
    <w:rsid w:val="0066696E"/>
    <w:rsid w:val="006A4893"/>
    <w:rsid w:val="006A6A1E"/>
    <w:rsid w:val="00720018"/>
    <w:rsid w:val="007E22C0"/>
    <w:rsid w:val="00897E35"/>
    <w:rsid w:val="008A1C63"/>
    <w:rsid w:val="008C545A"/>
    <w:rsid w:val="008D3575"/>
    <w:rsid w:val="009165B4"/>
    <w:rsid w:val="00A225F0"/>
    <w:rsid w:val="00C603CB"/>
    <w:rsid w:val="00D14A9C"/>
    <w:rsid w:val="00DF0492"/>
    <w:rsid w:val="00DF161B"/>
    <w:rsid w:val="00E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76AD"/>
  <w15:chartTrackingRefBased/>
  <w15:docId w15:val="{E6EAD549-9EEB-4245-8A9A-BC58933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2021-09-16T04:48:00Z</dcterms:created>
  <dcterms:modified xsi:type="dcterms:W3CDTF">2022-08-03T04:56:00Z</dcterms:modified>
</cp:coreProperties>
</file>